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C9ED" w14:textId="353C818E" w:rsidR="0055638F" w:rsidRDefault="0060353F" w:rsidP="0060353F">
      <w:pPr>
        <w:tabs>
          <w:tab w:val="left" w:pos="758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</w:t>
      </w:r>
      <w:r w:rsidR="009E7DF3">
        <w:rPr>
          <w:rFonts w:ascii="Times New Roman" w:hAnsi="Times New Roman" w:cs="Times New Roman"/>
          <w:sz w:val="28"/>
        </w:rPr>
        <w:t>ș</w:t>
      </w:r>
      <w:r>
        <w:rPr>
          <w:rFonts w:ascii="Times New Roman" w:hAnsi="Times New Roman" w:cs="Times New Roman"/>
          <w:sz w:val="28"/>
        </w:rPr>
        <w:t xml:space="preserve">a de lucru – </w:t>
      </w:r>
      <w:r w:rsidR="009E7DF3">
        <w:rPr>
          <w:rFonts w:ascii="Times New Roman" w:hAnsi="Times New Roman" w:cs="Times New Roman"/>
          <w:sz w:val="28"/>
        </w:rPr>
        <w:t>Î</w:t>
      </w:r>
      <w:r>
        <w:rPr>
          <w:rFonts w:ascii="Times New Roman" w:hAnsi="Times New Roman" w:cs="Times New Roman"/>
          <w:sz w:val="28"/>
        </w:rPr>
        <w:t>nmul</w:t>
      </w:r>
      <w:r w:rsidR="009E7DF3">
        <w:rPr>
          <w:rFonts w:ascii="Times New Roman" w:hAnsi="Times New Roman" w:cs="Times New Roman"/>
          <w:sz w:val="28"/>
        </w:rPr>
        <w:t>ț</w:t>
      </w:r>
      <w:r>
        <w:rPr>
          <w:rFonts w:ascii="Times New Roman" w:hAnsi="Times New Roman" w:cs="Times New Roman"/>
          <w:sz w:val="28"/>
        </w:rPr>
        <w:t>irea vegetativ</w:t>
      </w:r>
      <w:r w:rsidR="009E7DF3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la plante</w:t>
      </w:r>
    </w:p>
    <w:p w14:paraId="65F68B35" w14:textId="77777777" w:rsidR="0060353F" w:rsidRDefault="0060353F" w:rsidP="0060353F">
      <w:pPr>
        <w:tabs>
          <w:tab w:val="left" w:pos="7585"/>
        </w:tabs>
        <w:spacing w:after="0"/>
        <w:rPr>
          <w:rFonts w:ascii="Times New Roman" w:hAnsi="Times New Roman" w:cs="Times New Roman"/>
          <w:sz w:val="28"/>
        </w:rPr>
      </w:pPr>
    </w:p>
    <w:p w14:paraId="3E475D6D" w14:textId="77777777" w:rsidR="0055638F" w:rsidRPr="00B113EE" w:rsidRDefault="0055638F" w:rsidP="009E7DF3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1. Definiți următorii termeni: </w:t>
      </w:r>
      <w:r w:rsidRPr="009E7DF3">
        <w:rPr>
          <w:rFonts w:ascii="Times New Roman" w:hAnsi="Times New Roman" w:cs="Times New Roman"/>
          <w:b/>
          <w:bCs/>
          <w:sz w:val="28"/>
          <w:szCs w:val="28"/>
        </w:rPr>
        <w:t>reproducere vegetativă, înmulțire vegetativă naturală, rizomi, marcotaj.</w:t>
      </w:r>
      <w:r w:rsidR="0060353F">
        <w:rPr>
          <w:rFonts w:ascii="Times New Roman" w:hAnsi="Times New Roman" w:cs="Times New Roman"/>
          <w:sz w:val="24"/>
        </w:rPr>
        <w:tab/>
      </w:r>
      <w:r w:rsidR="0060353F">
        <w:rPr>
          <w:rFonts w:ascii="Times New Roman" w:hAnsi="Times New Roman" w:cs="Times New Roman"/>
          <w:sz w:val="24"/>
        </w:rPr>
        <w:tab/>
      </w:r>
      <w:r w:rsidR="0060353F">
        <w:rPr>
          <w:rFonts w:ascii="Times New Roman" w:hAnsi="Times New Roman" w:cs="Times New Roman"/>
          <w:sz w:val="24"/>
        </w:rPr>
        <w:tab/>
      </w:r>
      <w:r w:rsidR="0060353F">
        <w:rPr>
          <w:rFonts w:ascii="Times New Roman" w:hAnsi="Times New Roman" w:cs="Times New Roman"/>
          <w:sz w:val="24"/>
        </w:rPr>
        <w:tab/>
      </w:r>
      <w:r w:rsidR="0060353F">
        <w:rPr>
          <w:rFonts w:ascii="Times New Roman" w:hAnsi="Times New Roman" w:cs="Times New Roman"/>
          <w:sz w:val="24"/>
        </w:rPr>
        <w:tab/>
      </w:r>
      <w:r w:rsidR="0060353F">
        <w:rPr>
          <w:rFonts w:ascii="Times New Roman" w:hAnsi="Times New Roman" w:cs="Times New Roman"/>
          <w:sz w:val="24"/>
        </w:rPr>
        <w:tab/>
      </w:r>
    </w:p>
    <w:p w14:paraId="52D7EB06" w14:textId="77777777" w:rsidR="0055638F" w:rsidRDefault="0055638F" w:rsidP="0055638F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40602982" w14:textId="77777777" w:rsidR="0055638F" w:rsidRPr="00D4585C" w:rsidRDefault="0055638F" w:rsidP="0055638F">
      <w:pPr>
        <w:spacing w:after="0"/>
        <w:ind w:firstLine="85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2.  Completați următoarele fraze cu cuvintele care lipsesc.</w:t>
      </w:r>
      <w:r w:rsidR="00D4585C">
        <w:rPr>
          <w:rFonts w:ascii="Times New Roman" w:hAnsi="Times New Roman" w:cs="Times New Roman"/>
          <w:sz w:val="28"/>
        </w:rPr>
        <w:t xml:space="preserve">   </w:t>
      </w:r>
    </w:p>
    <w:p w14:paraId="44254262" w14:textId="5595424C" w:rsidR="0055638F" w:rsidRPr="009E7DF3" w:rsidRDefault="009E7DF3" w:rsidP="009E7DF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rocesului de înmulțire........</w:t>
      </w:r>
      <w:r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</w:t>
      </w:r>
      <w:r>
        <w:rPr>
          <w:rFonts w:ascii="Times New Roman" w:hAnsi="Times New Roman" w:cs="Times New Roman"/>
          <w:b/>
          <w:bCs/>
          <w:sz w:val="28"/>
          <w:szCs w:val="28"/>
        </w:rPr>
        <w:t>........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poate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 xml:space="preserve"> realiz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 xml:space="preserve"> natural și ..........................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Înmulțirea vegetativă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>...................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este realizată de om prin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....................,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.....................,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38F" w:rsidRPr="009E7DF3">
        <w:rPr>
          <w:rFonts w:ascii="Times New Roman" w:hAnsi="Times New Roman" w:cs="Times New Roman"/>
          <w:b/>
          <w:bCs/>
          <w:sz w:val="28"/>
          <w:szCs w:val="28"/>
        </w:rPr>
        <w:t>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6470817E" w14:textId="77777777" w:rsidR="0055638F" w:rsidRDefault="0055638F" w:rsidP="0055638F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4B249B16" w14:textId="77777777" w:rsidR="00D4585C" w:rsidRDefault="0055638F" w:rsidP="0055638F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Asociați cuvintele din coloana A cu caracteristicile din coloana B.</w:t>
      </w:r>
      <w:r w:rsidR="00D4585C">
        <w:rPr>
          <w:rFonts w:ascii="Times New Roman" w:hAnsi="Times New Roman" w:cs="Times New Roman"/>
          <w:sz w:val="28"/>
        </w:rPr>
        <w:t xml:space="preserve"> </w:t>
      </w:r>
    </w:p>
    <w:p w14:paraId="565E6C70" w14:textId="532F7196" w:rsidR="0055638F" w:rsidRPr="00D4585C" w:rsidRDefault="0055638F" w:rsidP="0055638F">
      <w:pPr>
        <w:spacing w:after="0"/>
        <w:ind w:firstLine="851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</w:tblGrid>
      <w:tr w:rsidR="0055638F" w14:paraId="775C355B" w14:textId="77777777" w:rsidTr="00FD2523">
        <w:trPr>
          <w:trHeight w:val="691"/>
        </w:trPr>
        <w:tc>
          <w:tcPr>
            <w:tcW w:w="1797" w:type="dxa"/>
          </w:tcPr>
          <w:p w14:paraId="7F72EF88" w14:textId="77777777" w:rsidR="0055638F" w:rsidRDefault="0055638F" w:rsidP="005563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A.</w:t>
            </w:r>
          </w:p>
        </w:tc>
      </w:tr>
      <w:tr w:rsidR="0055638F" w14:paraId="3B380A36" w14:textId="77777777" w:rsidTr="00FD2523">
        <w:trPr>
          <w:trHeight w:val="691"/>
        </w:trPr>
        <w:tc>
          <w:tcPr>
            <w:tcW w:w="1797" w:type="dxa"/>
          </w:tcPr>
          <w:p w14:paraId="2777D521" w14:textId="77777777" w:rsidR="0055638F" w:rsidRPr="00B113EE" w:rsidRDefault="0055638F" w:rsidP="0055638F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1. Butășirea</w:t>
            </w:r>
          </w:p>
        </w:tc>
      </w:tr>
      <w:tr w:rsidR="0055638F" w14:paraId="612129D7" w14:textId="77777777" w:rsidTr="00FD2523">
        <w:trPr>
          <w:trHeight w:val="654"/>
        </w:trPr>
        <w:tc>
          <w:tcPr>
            <w:tcW w:w="1797" w:type="dxa"/>
          </w:tcPr>
          <w:p w14:paraId="6FEC8E6F" w14:textId="77777777" w:rsidR="0055638F" w:rsidRPr="00B113EE" w:rsidRDefault="0055638F" w:rsidP="0055638F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2. Tuberculii</w:t>
            </w:r>
          </w:p>
        </w:tc>
      </w:tr>
      <w:tr w:rsidR="0055638F" w14:paraId="0178672D" w14:textId="77777777" w:rsidTr="00FD2523">
        <w:trPr>
          <w:trHeight w:val="691"/>
        </w:trPr>
        <w:tc>
          <w:tcPr>
            <w:tcW w:w="1797" w:type="dxa"/>
          </w:tcPr>
          <w:p w14:paraId="504EFE23" w14:textId="77777777" w:rsidR="0055638F" w:rsidRPr="00B113EE" w:rsidRDefault="0055638F" w:rsidP="0055638F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3. Altoirea</w:t>
            </w:r>
          </w:p>
        </w:tc>
      </w:tr>
      <w:tr w:rsidR="0055638F" w14:paraId="36B931CB" w14:textId="77777777" w:rsidTr="00FD2523">
        <w:trPr>
          <w:trHeight w:val="729"/>
        </w:trPr>
        <w:tc>
          <w:tcPr>
            <w:tcW w:w="1797" w:type="dxa"/>
          </w:tcPr>
          <w:p w14:paraId="031AD064" w14:textId="77777777" w:rsidR="0055638F" w:rsidRPr="00B113EE" w:rsidRDefault="0055638F" w:rsidP="0055638F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FD2523" w:rsidRPr="00B113EE">
              <w:rPr>
                <w:rFonts w:ascii="Times New Roman" w:hAnsi="Times New Roman" w:cs="Times New Roman"/>
                <w:sz w:val="24"/>
              </w:rPr>
              <w:t>Stolonii</w:t>
            </w:r>
          </w:p>
        </w:tc>
      </w:tr>
    </w:tbl>
    <w:tbl>
      <w:tblPr>
        <w:tblStyle w:val="TableGrid"/>
        <w:tblpPr w:leftFromText="180" w:rightFromText="180" w:vertAnchor="text" w:horzAnchor="page" w:tblpX="5536" w:tblpY="-3516"/>
        <w:tblW w:w="0" w:type="auto"/>
        <w:tblLook w:val="04A0" w:firstRow="1" w:lastRow="0" w:firstColumn="1" w:lastColumn="0" w:noHBand="0" w:noVBand="1"/>
      </w:tblPr>
      <w:tblGrid>
        <w:gridCol w:w="4362"/>
      </w:tblGrid>
      <w:tr w:rsidR="00FD2523" w14:paraId="265E873F" w14:textId="77777777" w:rsidTr="00FD2523">
        <w:trPr>
          <w:trHeight w:val="656"/>
        </w:trPr>
        <w:tc>
          <w:tcPr>
            <w:tcW w:w="4362" w:type="dxa"/>
          </w:tcPr>
          <w:p w14:paraId="79B81730" w14:textId="77777777" w:rsidR="00FD2523" w:rsidRDefault="00FD2523" w:rsidP="00FD2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B.</w:t>
            </w:r>
          </w:p>
        </w:tc>
      </w:tr>
      <w:tr w:rsidR="00FD2523" w14:paraId="62772561" w14:textId="77777777" w:rsidTr="00FD2523">
        <w:trPr>
          <w:trHeight w:val="656"/>
        </w:trPr>
        <w:tc>
          <w:tcPr>
            <w:tcW w:w="4362" w:type="dxa"/>
          </w:tcPr>
          <w:p w14:paraId="13774AA4" w14:textId="77777777" w:rsidR="00FD2523" w:rsidRPr="00B113EE" w:rsidRDefault="00FD2523" w:rsidP="00FD2523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a.  fragul, zmeurul, căpşunul.</w:t>
            </w:r>
          </w:p>
        </w:tc>
      </w:tr>
      <w:tr w:rsidR="00FD2523" w14:paraId="6AAADA39" w14:textId="77777777" w:rsidTr="00FD2523">
        <w:trPr>
          <w:trHeight w:val="656"/>
        </w:trPr>
        <w:tc>
          <w:tcPr>
            <w:tcW w:w="4362" w:type="dxa"/>
          </w:tcPr>
          <w:p w14:paraId="0FE1F619" w14:textId="77777777" w:rsidR="00FD2523" w:rsidRPr="00B113EE" w:rsidRDefault="00FD2523" w:rsidP="00FD2523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b. pomi fructiferi și viță-de-vie</w:t>
            </w:r>
          </w:p>
        </w:tc>
      </w:tr>
      <w:tr w:rsidR="00FD2523" w14:paraId="29183C0C" w14:textId="77777777" w:rsidTr="00FD2523">
        <w:trPr>
          <w:trHeight w:val="656"/>
        </w:trPr>
        <w:tc>
          <w:tcPr>
            <w:tcW w:w="4362" w:type="dxa"/>
          </w:tcPr>
          <w:p w14:paraId="37829EF0" w14:textId="77777777" w:rsidR="00FD2523" w:rsidRPr="00B113EE" w:rsidRDefault="00FD2523" w:rsidP="00FD2523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c.  constă în punerea la înrădăcinat a unui lăstar de 5-8 cm lungime</w:t>
            </w:r>
          </w:p>
        </w:tc>
      </w:tr>
      <w:tr w:rsidR="00FD2523" w14:paraId="081EA30C" w14:textId="77777777" w:rsidTr="00FD2523">
        <w:trPr>
          <w:trHeight w:val="656"/>
        </w:trPr>
        <w:tc>
          <w:tcPr>
            <w:tcW w:w="4362" w:type="dxa"/>
          </w:tcPr>
          <w:p w14:paraId="21C4708D" w14:textId="77777777" w:rsidR="00FD2523" w:rsidRPr="00B113EE" w:rsidRDefault="00FD2523" w:rsidP="00FD2523">
            <w:pPr>
              <w:rPr>
                <w:rFonts w:ascii="Times New Roman" w:hAnsi="Times New Roman" w:cs="Times New Roman"/>
                <w:sz w:val="24"/>
              </w:rPr>
            </w:pPr>
            <w:r w:rsidRPr="00B113EE">
              <w:rPr>
                <w:rFonts w:ascii="Times New Roman" w:hAnsi="Times New Roman" w:cs="Times New Roman"/>
                <w:sz w:val="24"/>
              </w:rPr>
              <w:t>d.  tulpină subterană modificată şi îngroşată, care acumulează substanţe nutritive de rezervă.</w:t>
            </w:r>
          </w:p>
        </w:tc>
      </w:tr>
    </w:tbl>
    <w:p w14:paraId="1A61C453" w14:textId="77777777" w:rsidR="00FD2523" w:rsidRDefault="00FD2523" w:rsidP="0055638F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33B56A23" w14:textId="79F58B0C" w:rsidR="00FD2523" w:rsidRDefault="00FD2523" w:rsidP="0055638F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Alegeți LITERA corespunzătoare răspunsului corect.</w:t>
      </w:r>
      <w:r w:rsidR="00D4585C">
        <w:rPr>
          <w:rFonts w:ascii="Times New Roman" w:hAnsi="Times New Roman" w:cs="Times New Roman"/>
          <w:sz w:val="28"/>
        </w:rPr>
        <w:tab/>
      </w:r>
    </w:p>
    <w:p w14:paraId="5BE4566D" w14:textId="77777777" w:rsidR="009E7DF3" w:rsidRPr="00D4585C" w:rsidRDefault="009E7DF3" w:rsidP="0055638F">
      <w:pPr>
        <w:spacing w:after="0"/>
        <w:ind w:firstLine="851"/>
        <w:rPr>
          <w:rFonts w:ascii="Times New Roman" w:hAnsi="Times New Roman" w:cs="Times New Roman"/>
          <w:i/>
          <w:sz w:val="24"/>
        </w:rPr>
      </w:pPr>
    </w:p>
    <w:p w14:paraId="51B58D37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1. Reproducerea artificială se realizează prin:</w:t>
      </w:r>
    </w:p>
    <w:p w14:paraId="3CF76247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a. bulbi;</w:t>
      </w:r>
    </w:p>
    <w:p w14:paraId="79821BD3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b. marcotaj;</w:t>
      </w:r>
    </w:p>
    <w:p w14:paraId="0F726C49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c. stoloni;</w:t>
      </w:r>
    </w:p>
    <w:p w14:paraId="33B0DF19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d. tuberculi.</w:t>
      </w:r>
    </w:p>
    <w:p w14:paraId="236B8CDD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2. Butășirea este un mod de reproducere:</w:t>
      </w:r>
    </w:p>
    <w:p w14:paraId="7007B866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a. artificială;</w:t>
      </w:r>
    </w:p>
    <w:p w14:paraId="733A1125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b. naturală;</w:t>
      </w:r>
    </w:p>
    <w:p w14:paraId="15B0AE75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c. propriu;</w:t>
      </w:r>
    </w:p>
    <w:p w14:paraId="36217547" w14:textId="77777777" w:rsidR="00FD2523" w:rsidRPr="00B113EE" w:rsidRDefault="00FD2523" w:rsidP="0055638F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d. selectiv.</w:t>
      </w:r>
    </w:p>
    <w:p w14:paraId="3C9CF62A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3. Tulpină subterană, simplă sau ramificată, cu aspect asemănător unei rădăcini este:</w:t>
      </w:r>
    </w:p>
    <w:p w14:paraId="6C9C8D23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a. bulb;</w:t>
      </w:r>
    </w:p>
    <w:p w14:paraId="4CDF566C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b. stolon;</w:t>
      </w:r>
    </w:p>
    <w:p w14:paraId="2F035DDA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c. rizom;</w:t>
      </w:r>
    </w:p>
    <w:p w14:paraId="2F344E43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d. tubercul</w:t>
      </w:r>
    </w:p>
    <w:p w14:paraId="5BC043CA" w14:textId="77777777" w:rsidR="009E7DF3" w:rsidRDefault="009E7DF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14:paraId="340CB49D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lastRenderedPageBreak/>
        <w:t xml:space="preserve">4. </w:t>
      </w:r>
      <w:r w:rsidR="00AA2EA9">
        <w:rPr>
          <w:rFonts w:ascii="Times New Roman" w:hAnsi="Times New Roman" w:cs="Times New Roman"/>
          <w:sz w:val="24"/>
        </w:rPr>
        <w:t>Marcotajul</w:t>
      </w:r>
      <w:r w:rsidRPr="00B113EE">
        <w:rPr>
          <w:rFonts w:ascii="Times New Roman" w:hAnsi="Times New Roman" w:cs="Times New Roman"/>
          <w:sz w:val="24"/>
        </w:rPr>
        <w:t xml:space="preserve"> presupune:</w:t>
      </w:r>
    </w:p>
    <w:p w14:paraId="6679BA62" w14:textId="6294A2D0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a. punerea la înrădăcinat a unui lăstar;</w:t>
      </w:r>
    </w:p>
    <w:p w14:paraId="66F02927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>b. întinderea unei ramuri pe pământ şi îngroparea din aceasta a unei regiuni;</w:t>
      </w:r>
    </w:p>
    <w:p w14:paraId="2667980F" w14:textId="77777777" w:rsidR="00FD2523" w:rsidRPr="00B113EE" w:rsidRDefault="00FD2523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B113EE">
        <w:rPr>
          <w:rFonts w:ascii="Times New Roman" w:hAnsi="Times New Roman" w:cs="Times New Roman"/>
          <w:sz w:val="24"/>
        </w:rPr>
        <w:t xml:space="preserve">c. </w:t>
      </w:r>
      <w:r w:rsidR="00B113EE" w:rsidRPr="00B113EE">
        <w:rPr>
          <w:rFonts w:ascii="Times New Roman" w:hAnsi="Times New Roman" w:cs="Times New Roman"/>
          <w:sz w:val="24"/>
        </w:rPr>
        <w:t>prezintă muguri numiţi ochi, din care se dezvoltă lăstari care vor genera noile plante;</w:t>
      </w:r>
    </w:p>
    <w:p w14:paraId="6F413796" w14:textId="77777777" w:rsidR="00B113EE" w:rsidRPr="00B113EE" w:rsidRDefault="00B113EE" w:rsidP="00FD2523">
      <w:pPr>
        <w:spacing w:after="0"/>
        <w:ind w:firstLine="851"/>
        <w:rPr>
          <w:rFonts w:ascii="Times New Roman" w:hAnsi="Times New Roman" w:cs="Times New Roman"/>
          <w:sz w:val="32"/>
        </w:rPr>
      </w:pPr>
      <w:r w:rsidRPr="00B113EE">
        <w:rPr>
          <w:rFonts w:ascii="Times New Roman" w:hAnsi="Times New Roman" w:cs="Times New Roman"/>
          <w:sz w:val="24"/>
        </w:rPr>
        <w:t>d. realizarea fără intervenția omului.</w:t>
      </w:r>
    </w:p>
    <w:p w14:paraId="33FE61EA" w14:textId="77777777" w:rsidR="00FD2523" w:rsidRDefault="00FD2523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40FF218E" w14:textId="77777777" w:rsidR="00B113EE" w:rsidRPr="00D4585C" w:rsidRDefault="00B113EE" w:rsidP="00FD2523">
      <w:pPr>
        <w:spacing w:after="0"/>
        <w:ind w:firstLine="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5. Precizați dacă afirmațiile sunt adevărate sau false. Modificați, unde este cazul, propoziția astfel încât să devină adevărată.</w:t>
      </w:r>
      <w:r w:rsidR="00D4585C">
        <w:rPr>
          <w:rFonts w:ascii="Times New Roman" w:hAnsi="Times New Roman" w:cs="Times New Roman"/>
          <w:sz w:val="28"/>
        </w:rPr>
        <w:tab/>
      </w:r>
    </w:p>
    <w:p w14:paraId="16B70C5F" w14:textId="77777777" w:rsidR="00B113EE" w:rsidRDefault="00B113EE" w:rsidP="00B113EE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Tuberculu este o </w:t>
      </w:r>
      <w:r w:rsidRPr="0017207D">
        <w:rPr>
          <w:rFonts w:ascii="Times New Roman" w:hAnsi="Times New Roman" w:cs="Times New Roman"/>
          <w:sz w:val="24"/>
        </w:rPr>
        <w:t xml:space="preserve">tulpină subterană modificată şi îngroşată, care acumulează </w:t>
      </w:r>
      <w:r>
        <w:rPr>
          <w:rFonts w:ascii="Times New Roman" w:hAnsi="Times New Roman" w:cs="Times New Roman"/>
          <w:sz w:val="24"/>
        </w:rPr>
        <w:t>substanţe nutritive de rezervă.</w:t>
      </w:r>
    </w:p>
    <w:p w14:paraId="07624C71" w14:textId="77777777" w:rsidR="00FD2523" w:rsidRDefault="00B113EE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4"/>
        </w:rPr>
        <w:t>Laleaua, gladiola, zambila,ceapa,</w:t>
      </w:r>
      <w:r w:rsidRPr="00D04F8C">
        <w:rPr>
          <w:rFonts w:ascii="Times New Roman" w:hAnsi="Times New Roman" w:cs="Times New Roman"/>
          <w:sz w:val="24"/>
        </w:rPr>
        <w:t>us</w:t>
      </w:r>
      <w:r>
        <w:rPr>
          <w:rFonts w:ascii="Times New Roman" w:hAnsi="Times New Roman" w:cs="Times New Roman"/>
          <w:sz w:val="24"/>
        </w:rPr>
        <w:t>turoiul sunt exemple de înmulțire vegetativă prin stoloni.</w:t>
      </w:r>
    </w:p>
    <w:p w14:paraId="611B39CE" w14:textId="77777777" w:rsidR="00B113EE" w:rsidRDefault="00B113EE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C24D1" w:rsidRPr="00D04F8C">
        <w:rPr>
          <w:rFonts w:ascii="Times New Roman" w:hAnsi="Times New Roman" w:cs="Times New Roman"/>
          <w:sz w:val="24"/>
        </w:rPr>
        <w:t>Reproducerea vegetativă artificială</w:t>
      </w:r>
      <w:r w:rsidR="00CC24D1">
        <w:rPr>
          <w:rFonts w:ascii="Times New Roman" w:hAnsi="Times New Roman" w:cs="Times New Roman"/>
          <w:sz w:val="24"/>
        </w:rPr>
        <w:t xml:space="preserve"> </w:t>
      </w:r>
      <w:r w:rsidR="00CC24D1" w:rsidRPr="00D04F8C">
        <w:rPr>
          <w:rFonts w:ascii="Times New Roman" w:hAnsi="Times New Roman" w:cs="Times New Roman"/>
          <w:sz w:val="24"/>
        </w:rPr>
        <w:t>implică utilizarea unei părți dintr-o plantă cu scopul de a genera o nouă plantă.</w:t>
      </w:r>
    </w:p>
    <w:p w14:paraId="6C857ADC" w14:textId="77777777" w:rsidR="00CC24D1" w:rsidRDefault="00CC24D1" w:rsidP="00FD2523">
      <w:pPr>
        <w:spacing w:after="0"/>
        <w:ind w:firstLine="851"/>
        <w:rPr>
          <w:rFonts w:ascii="Times New Roman" w:hAnsi="Times New Roman" w:cs="Times New Roman"/>
          <w:sz w:val="24"/>
        </w:rPr>
      </w:pPr>
    </w:p>
    <w:p w14:paraId="57C740C2" w14:textId="77777777" w:rsidR="00CC24D1" w:rsidRPr="00D4585C" w:rsidRDefault="00CC24D1" w:rsidP="00FD2523">
      <w:pPr>
        <w:spacing w:after="0"/>
        <w:ind w:firstLine="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C29AC">
        <w:rPr>
          <w:rFonts w:ascii="Times New Roman" w:hAnsi="Times New Roman" w:cs="Times New Roman"/>
          <w:sz w:val="28"/>
        </w:rPr>
        <w:t>Completați următorul desen.</w:t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</w:p>
    <w:p w14:paraId="120C2F9E" w14:textId="77777777" w:rsidR="005C29AC" w:rsidRPr="00CC24D1" w:rsidRDefault="005C29AC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 wp14:anchorId="0A76F54D" wp14:editId="10AD5441">
            <wp:extent cx="4635796" cy="3057648"/>
            <wp:effectExtent l="0" t="0" r="0" b="0"/>
            <wp:docPr id="1" name="Picture 1" descr="C:\Users\Asus Pc\Desktop\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\Desktop\tes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632" b="74899"/>
                    <a:stretch/>
                  </pic:blipFill>
                  <pic:spPr bwMode="auto">
                    <a:xfrm>
                      <a:off x="0" y="0"/>
                      <a:ext cx="4647672" cy="30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458AA" w14:textId="77777777" w:rsidR="00FD2523" w:rsidRDefault="00FD2523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16EA2A2F" w14:textId="04FF8EC1" w:rsidR="00FD2523" w:rsidRPr="00D4585C" w:rsidRDefault="005C29AC" w:rsidP="009E7DF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7. Da-ți 2 exemple de plante care prezintă înmulțire vegetativă prin</w:t>
      </w:r>
      <w:r w:rsidR="009E7D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bulbi.</w:t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</w:p>
    <w:p w14:paraId="3060F7EF" w14:textId="5B143FC7" w:rsidR="005C29AC" w:rsidRDefault="005C29AC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................................,</w:t>
      </w:r>
      <w:r w:rsidR="009E7D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..........................</w:t>
      </w:r>
    </w:p>
    <w:p w14:paraId="131461C5" w14:textId="77777777" w:rsidR="005C29AC" w:rsidRDefault="005C29AC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0FF78328" w14:textId="77777777" w:rsidR="005C29AC" w:rsidRPr="00D4585C" w:rsidRDefault="005C29AC" w:rsidP="00FD2523">
      <w:pPr>
        <w:spacing w:after="0"/>
        <w:ind w:firstLine="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8. Desenați în spațiul de mai jos un tubercul.</w:t>
      </w:r>
      <w:r w:rsidR="00D4585C">
        <w:rPr>
          <w:rFonts w:ascii="Times New Roman" w:hAnsi="Times New Roman" w:cs="Times New Roman"/>
          <w:sz w:val="28"/>
        </w:rPr>
        <w:tab/>
      </w:r>
      <w:r w:rsidR="00D4585C">
        <w:rPr>
          <w:rFonts w:ascii="Times New Roman" w:hAnsi="Times New Roman" w:cs="Times New Roman"/>
          <w:sz w:val="28"/>
        </w:rPr>
        <w:tab/>
      </w:r>
    </w:p>
    <w:p w14:paraId="256F5F0A" w14:textId="77777777" w:rsidR="00FD2523" w:rsidRDefault="005C29AC" w:rsidP="00FD2523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0DD0" wp14:editId="05CCDA5B">
                <wp:simplePos x="0" y="0"/>
                <wp:positionH relativeFrom="column">
                  <wp:posOffset>535024</wp:posOffset>
                </wp:positionH>
                <wp:positionV relativeFrom="paragraph">
                  <wp:posOffset>149225</wp:posOffset>
                </wp:positionV>
                <wp:extent cx="3263265" cy="1232535"/>
                <wp:effectExtent l="0" t="0" r="1333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232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D450" id="Rectangle 2" o:spid="_x0000_s1026" style="position:absolute;margin-left:42.15pt;margin-top:11.75pt;width:256.95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aeYwIAABMFAAAOAAAAZHJzL2Uyb0RvYy54bWysVN9P2zAQfp+0/8Hy+0gTKGMVKapATJMQ&#10;IGDi2Th2G832eWe3affX7+ykgbE+TZMq98533/3Kdz6/2FrDNgpDC67m5dGEM+UkNK1b1vz70/Wn&#10;M85CFK4RBpyq+U4FfjH/+OG88zNVwQpMo5BREBdmna/5KkY/K4ogV8qKcAReOTJqQCsiqbgsGhQd&#10;RbemqCaT06IDbDyCVCHQ7VVv5PMcX2sl453WQUVmak61xXxiPl/SWczPxWyJwq9aOZQh/qEKK1pH&#10;ScdQVyIKtsb2r1C2lQgBdDySYAvQupUq90DdlJN33TyuhFe5FxpO8OOYwv8LK28398japuYVZ05Y&#10;+kQPNDThlkaxKo2n82FGXo/+HgctkJh63Wq06Z+6YNs80t04UrWNTNLlcXVKvylnkmxldVxNj6cp&#10;avEK9xjiVwWWJaHmSOnzKMXmJsTede9CuFROX0CW4s6oVINxD0pTH5SyyujMIHVpkG0EfXshpXLx&#10;dEidvRNMt8aMwPIQ0MRyAA2+CaYys0bg5BDwz4wjImcFF0ewbR3goQDNjzFz77/vvu85tf8CzY4+&#10;H0LP6+DldUtDvBEh3gskIhPlaTnjHR3aQFdzGCTOVoC/Dt0nf+IXWTnraDFqHn6uBSrOzDdHzPtS&#10;npykTcrKyfRzRQq+tby8tbi1vQSaf0nPgJdZTP7R7EWNYJ9phxcpK5mEk5S75jLiXrmM/cLSKyDV&#10;YpHdaHu8iDfu0csUPE01keRp+yzQD0yKRMJb2C+RmL0jVO+bkA4W6wi6zWx7neswb9q8zNfhlUir&#10;/VbPXq9v2fw3AAAA//8DAFBLAwQUAAYACAAAACEAHOZxxuAAAAAJAQAADwAAAGRycy9kb3ducmV2&#10;LnhtbEyPQU+DQBCF7yb+h82YeLML1FJElsY08cCBGKvE65TdFiI7S9hti//e8WSPb97Le98Um9kO&#10;4mwm3ztSEC8iEIZap3s6Kvj8eH3IQPiApHFwZBT8GA+b8vamwFy7C72b8y4cBZeQz1FBF8KYS+nb&#10;zlj0CzcaYu/gJouB5XSUesILl9tBJlGUSos98UKHo9l2pv3enayCOq3rBKvmq6mabeXXsX4LB63U&#10;/d388gwimDn8h+EPn9GhZKa9O5H2YlCQPS45qSBZrkCwv3rKEhB7PsTrFGRZyOsPyl8AAAD//wMA&#10;UEsBAi0AFAAGAAgAAAAhALaDOJL+AAAA4QEAABMAAAAAAAAAAAAAAAAAAAAAAFtDb250ZW50X1R5&#10;cGVzXS54bWxQSwECLQAUAAYACAAAACEAOP0h/9YAAACUAQAACwAAAAAAAAAAAAAAAAAvAQAAX3Jl&#10;bHMvLnJlbHNQSwECLQAUAAYACAAAACEAfq/2nmMCAAATBQAADgAAAAAAAAAAAAAAAAAuAgAAZHJz&#10;L2Uyb0RvYy54bWxQSwECLQAUAAYACAAAACEAHOZxxu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14:paraId="3C9DBD61" w14:textId="77777777" w:rsidR="00AA2EA9" w:rsidRPr="00AA2EA9" w:rsidRDefault="00AA2EA9" w:rsidP="00004830">
      <w:pPr>
        <w:spacing w:after="0"/>
        <w:rPr>
          <w:rFonts w:ascii="Times New Roman" w:hAnsi="Times New Roman" w:cs="Times New Roman"/>
          <w:sz w:val="24"/>
        </w:rPr>
      </w:pPr>
    </w:p>
    <w:sectPr w:rsidR="00AA2EA9" w:rsidRPr="00AA2E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F1AA" w14:textId="77777777" w:rsidR="004F7CB9" w:rsidRDefault="004F7CB9" w:rsidP="0055638F">
      <w:pPr>
        <w:spacing w:after="0" w:line="240" w:lineRule="auto"/>
      </w:pPr>
      <w:r>
        <w:separator/>
      </w:r>
    </w:p>
  </w:endnote>
  <w:endnote w:type="continuationSeparator" w:id="0">
    <w:p w14:paraId="7FF33D41" w14:textId="77777777" w:rsidR="004F7CB9" w:rsidRDefault="004F7CB9" w:rsidP="0055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054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C98C7" w14:textId="77777777" w:rsidR="005C29AC" w:rsidRDefault="005C2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E0AA6" w14:textId="77777777" w:rsidR="005C29AC" w:rsidRDefault="005C2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8A53" w14:textId="77777777" w:rsidR="004F7CB9" w:rsidRDefault="004F7CB9" w:rsidP="0055638F">
      <w:pPr>
        <w:spacing w:after="0" w:line="240" w:lineRule="auto"/>
      </w:pPr>
      <w:r>
        <w:separator/>
      </w:r>
    </w:p>
  </w:footnote>
  <w:footnote w:type="continuationSeparator" w:id="0">
    <w:p w14:paraId="5B5A4EE9" w14:textId="77777777" w:rsidR="004F7CB9" w:rsidRDefault="004F7CB9" w:rsidP="0055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422B" w14:textId="77777777" w:rsidR="0055638F" w:rsidRPr="0055638F" w:rsidRDefault="0055638F" w:rsidP="0055638F">
    <w:pPr>
      <w:pStyle w:val="Header"/>
      <w:tabs>
        <w:tab w:val="clear" w:pos="4536"/>
        <w:tab w:val="clear" w:pos="9072"/>
        <w:tab w:val="left" w:pos="7887"/>
      </w:tabs>
      <w:rPr>
        <w:rFonts w:ascii="Times New Roman" w:hAnsi="Times New Roman" w:cs="Times New Roman"/>
        <w:b/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8F"/>
    <w:rsid w:val="00004830"/>
    <w:rsid w:val="002561A4"/>
    <w:rsid w:val="00481AC8"/>
    <w:rsid w:val="004F7CB9"/>
    <w:rsid w:val="0055638F"/>
    <w:rsid w:val="005C29AC"/>
    <w:rsid w:val="005E4298"/>
    <w:rsid w:val="0060353F"/>
    <w:rsid w:val="00830EAE"/>
    <w:rsid w:val="008E5E8C"/>
    <w:rsid w:val="009E7DF3"/>
    <w:rsid w:val="00AA2EA9"/>
    <w:rsid w:val="00B113EE"/>
    <w:rsid w:val="00CC24D1"/>
    <w:rsid w:val="00D4585C"/>
    <w:rsid w:val="00D51B95"/>
    <w:rsid w:val="00FD2523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F852"/>
  <w15:docId w15:val="{8511CA08-2158-4E91-A90E-01922D2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8F"/>
  </w:style>
  <w:style w:type="paragraph" w:styleId="Footer">
    <w:name w:val="footer"/>
    <w:basedOn w:val="Normal"/>
    <w:link w:val="FooterChar"/>
    <w:uiPriority w:val="99"/>
    <w:unhideWhenUsed/>
    <w:rsid w:val="0055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8F"/>
  </w:style>
  <w:style w:type="table" w:styleId="TableGrid">
    <w:name w:val="Table Grid"/>
    <w:basedOn w:val="TableNormal"/>
    <w:uiPriority w:val="59"/>
    <w:rsid w:val="0055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Andreea Ștefania Robu</cp:lastModifiedBy>
  <cp:revision>2</cp:revision>
  <dcterms:created xsi:type="dcterms:W3CDTF">2020-05-11T07:45:00Z</dcterms:created>
  <dcterms:modified xsi:type="dcterms:W3CDTF">2020-05-11T07:45:00Z</dcterms:modified>
</cp:coreProperties>
</file>