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Miercuri,  25.03, va propun doua  clipuri  despre fractii ordinare, zecimale, explicate .....altfel, cu exemple interesante. Voi alterna teme mai elaborate cu teme altfel.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1)  </w:t>
      </w:r>
      <w:r>
        <w:rPr/>
        <w:t>https://www.youtube.com/watch?v=4TOJ8zuryqU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2)  </w:t>
      </w:r>
      <w:r>
        <w:rPr/>
        <w:t>https://www.youtube.com/watch?v=N31Jc-eOvpE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 alt clip despre  procente.</w:t>
      </w:r>
    </w:p>
    <w:p>
      <w:pPr>
        <w:pStyle w:val="Normal"/>
        <w:bidi w:val="0"/>
        <w:jc w:val="left"/>
        <w:rPr/>
      </w:pPr>
      <w:r>
        <w:rPr/>
        <w:t xml:space="preserve">3)  </w:t>
      </w:r>
      <w:r>
        <w:rPr/>
        <w:t>https://www.youtube.com/watch?v=E5ekSHTGmB8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Tema  este  acest </w:t>
      </w:r>
      <w:r>
        <w:rPr>
          <w:b/>
          <w:bCs/>
        </w:rPr>
        <w:t>test online</w:t>
      </w:r>
      <w:r>
        <w:rPr/>
        <w:t>, va descurcați voi să-l deschideți, ca sunteți copii isteti, e p</w:t>
      </w:r>
      <w:r>
        <w:rPr/>
        <w:t xml:space="preserve">entru  </w:t>
      </w:r>
      <w:r>
        <w:rPr/>
        <w:t xml:space="preserve"> 50 de minute.  </w:t>
      </w:r>
      <w:r>
        <w:rPr/>
        <w:t>Nu trisati!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b/>
          <w:bCs/>
        </w:rPr>
        <w:t>Succes!</w:t>
      </w:r>
      <w:r>
        <w:rPr/>
        <w:t xml:space="preserve"> Îmi trimiteți </w:t>
      </w:r>
      <w:r>
        <w:rPr/>
        <w:t xml:space="preserve">joi dimineața  </w:t>
      </w:r>
      <w:r>
        <w:rPr/>
        <w:t xml:space="preserve"> ce rezultate ați obținut.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4)   </w:t>
      </w:r>
      <w:hyperlink r:id="rId2">
        <w:r>
          <w:rPr>
            <w:rStyle w:val="InternetLink"/>
          </w:rPr>
          <w:t>https://docs.google.com/forms/d/e/1FAIpQLSfzVnD54ZdrCyOhrs4FHjosoSV_eFr5ZRAjXjfulJNOPCD_Ow/viewform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zVnD54ZdrCyOhrs4FHjosoSV_eFr5ZRAjXjfulJNOPCD_Ow/viewfor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66</Words>
  <CharactersWithSpaces>639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2020-03-24T18:27:54Z</dcterms:created>
  <dc:creator/>
  <dc:description/>
  <dc:language>ro-RO</dc:language>
  <cp:lastModifiedBy/>
  <dcterms:modified xsi:type="dcterms:W3CDTF">2020-03-24T19:17:14Z</dcterms:modified>
  <cp:revision>4</cp:revision>
  <dc:subject/>
  <dc:title/>
</cp:coreProperties>
</file>