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47" w:rsidRDefault="00550E17">
      <w:r w:rsidRPr="00550E17">
        <w:t>https://youtu.be/N5gX--B1jIc</w:t>
      </w:r>
      <w:bookmarkStart w:id="0" w:name="_GoBack"/>
      <w:bookmarkEnd w:id="0"/>
    </w:p>
    <w:sectPr w:rsidR="0054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17"/>
    <w:rsid w:val="00541247"/>
    <w:rsid w:val="005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2020-05-06T19:37:00Z</dcterms:created>
  <dcterms:modified xsi:type="dcterms:W3CDTF">2020-05-06T19:38:00Z</dcterms:modified>
</cp:coreProperties>
</file>